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8" w:rsidRP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68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eastAsia="ru-RU"/>
        </w:rPr>
        <w:t>Консультация для родителей.</w:t>
      </w:r>
    </w:p>
    <w:p w:rsidR="005A2E68" w:rsidRPr="005A2E68" w:rsidRDefault="00CA166F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eastAsia="ru-RU"/>
        </w:rPr>
        <w:t>Возрастные  особенности детей  с 2 до 3 лет</w:t>
      </w:r>
    </w:p>
    <w:p w:rsid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4A442A"/>
          <w:sz w:val="27"/>
          <w:szCs w:val="27"/>
          <w:lang w:eastAsia="ru-RU"/>
        </w:rPr>
      </w:pPr>
    </w:p>
    <w:p w:rsid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4A442A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9943" cy="3058885"/>
            <wp:effectExtent l="0" t="0" r="0" b="0"/>
            <wp:docPr id="70" name="Рисунок 70" descr="https://avatars.mds.yandex.net/get-pdb/1590269/507bd646-b60d-43fa-9570-a4fcb2b217b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avatars.mds.yandex.net/get-pdb/1590269/507bd646-b60d-43fa-9570-a4fcb2b217b4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90" cy="305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4A442A"/>
          <w:sz w:val="27"/>
          <w:szCs w:val="27"/>
          <w:lang w:eastAsia="ru-RU"/>
        </w:rPr>
      </w:pPr>
    </w:p>
    <w:p w:rsid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4A442A"/>
          <w:sz w:val="27"/>
          <w:szCs w:val="27"/>
          <w:lang w:eastAsia="ru-RU"/>
        </w:rPr>
      </w:pPr>
    </w:p>
    <w:p w:rsidR="005A2E68" w:rsidRP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42A"/>
          <w:sz w:val="27"/>
          <w:szCs w:val="27"/>
          <w:lang w:eastAsia="ru-RU"/>
        </w:rPr>
        <w:t xml:space="preserve">            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возрасте малыш еще не может управлять собой по собственному желанию, его поведение носит большей частью </w:t>
      </w:r>
      <w:r w:rsidRPr="00D6546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непроизвольный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.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В этом возрасте вашему ребенку важно:</w:t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Много двигаться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65464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через движение он развивает и познает свое тело, а также осваивает окружающее пространство.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1" name="Рисунок 1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Освоить мелкие движения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 через игры с мелкими предметами, потому что развитие мелкой моторики у детей напрямую связано с развитием мозга и речи.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2" name="Рисунок 2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можно шире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осваивать речь</w:t>
      </w:r>
      <w:r w:rsidRPr="005A2E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3" name="Рисунок 3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Играть</w:t>
      </w:r>
      <w:r w:rsidRPr="005A2E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именно в игре начинают активно развиваться важные психические функции: восприятие, воображение,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мышление, память. Через игру малыш осваивает окружающий мир, познает законы взаимодействия.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4" name="Рисунок 4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выстраивать отношения </w:t>
      </w:r>
      <w:proofErr w:type="gramStart"/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со</w:t>
      </w:r>
      <w:proofErr w:type="gramEnd"/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взрослыми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5" name="Рисунок 5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 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помощь взрослого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тот момент, когда у него что-то не получается, поскольку ребенок в 2—3 года может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реагировать на неудачи весьма аффективно</w:t>
      </w:r>
      <w:r w:rsidRPr="005A2E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злиться, плакать, ругаться, бросать вещи.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6" name="Рисунок 6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Иметь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достаточно</w:t>
      </w:r>
      <w:r w:rsidRPr="005A2E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времени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7" name="Рисунок 7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То, что происходит прямо сейчас</w:t>
      </w:r>
      <w:r w:rsidRPr="005A2E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эмоционально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5A2E68" w:rsidRDefault="005A2E6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u w:val="single"/>
          <w:lang w:eastAsia="ru-RU"/>
        </w:rPr>
      </w:pPr>
      <w:r w:rsidRPr="005A2E6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u w:val="single"/>
          <w:lang w:eastAsia="ru-RU"/>
        </w:rPr>
        <w:t>Вам как его родителям важно:</w:t>
      </w:r>
    </w:p>
    <w:p w:rsidR="008B2218" w:rsidRPr="005A2E68" w:rsidRDefault="008B2218" w:rsidP="005A2E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68">
        <w:rPr>
          <w:rFonts w:ascii="Times New Roman" w:eastAsia="Times New Roman" w:hAnsi="Times New Roman" w:cs="Times New Roman"/>
          <w:color w:val="365F91"/>
          <w:sz w:val="32"/>
          <w:szCs w:val="32"/>
          <w:u w:val="single"/>
          <w:lang w:eastAsia="ru-RU"/>
        </w:rPr>
        <w:t>активный ребенок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— 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8" name="Рисунок 8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 ребенку возможность</w:t>
      </w:r>
      <w:r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Pr="005A2E68">
        <w:rPr>
          <w:rFonts w:ascii="Times New Roman" w:eastAsia="Times New Roman" w:hAnsi="Times New Roman" w:cs="Times New Roman"/>
          <w:color w:val="365F91"/>
          <w:sz w:val="32"/>
          <w:szCs w:val="32"/>
          <w:u w:val="single"/>
          <w:lang w:eastAsia="ru-RU"/>
        </w:rPr>
        <w:t>играть с мелким материалом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: 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пуговицами, крупой, деталями конструктора, камушками, шишками, и другими различными по ощущениям предметами. Под присмотром взрослого!</w:t>
      </w:r>
    </w:p>
    <w:p w:rsidR="008B2218" w:rsidRDefault="008B221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8B2218" w:rsidRDefault="008B221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</w:p>
    <w:p w:rsidR="008B2218" w:rsidRPr="005A2E68" w:rsidRDefault="008B221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9" name="Рисунок 9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8B221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2E68"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</w:t>
      </w:r>
      <w:r w:rsidR="005A2E68" w:rsidRPr="005A2E68">
        <w:rPr>
          <w:rFonts w:ascii="Times New Roman" w:eastAsia="Times New Roman" w:hAnsi="Times New Roman" w:cs="Times New Roman"/>
          <w:color w:val="006600"/>
          <w:sz w:val="32"/>
          <w:lang w:eastAsia="ru-RU"/>
        </w:rPr>
        <w:t> </w:t>
      </w:r>
      <w:r w:rsidR="005A2E68" w:rsidRPr="005A2E68">
        <w:rPr>
          <w:rFonts w:ascii="Times New Roman" w:eastAsia="Times New Roman" w:hAnsi="Times New Roman" w:cs="Times New Roman"/>
          <w:color w:val="365F91"/>
          <w:sz w:val="32"/>
          <w:szCs w:val="32"/>
          <w:u w:val="single"/>
          <w:lang w:eastAsia="ru-RU"/>
        </w:rPr>
        <w:t>разговаривать</w:t>
      </w:r>
      <w:r w:rsidR="005A2E68" w:rsidRPr="005A2E68">
        <w:rPr>
          <w:rFonts w:ascii="Times New Roman" w:eastAsia="Times New Roman" w:hAnsi="Times New Roman" w:cs="Times New Roman"/>
          <w:color w:val="365F91"/>
          <w:sz w:val="32"/>
          <w:u w:val="single"/>
          <w:lang w:eastAsia="ru-RU"/>
        </w:rPr>
        <w:t> </w:t>
      </w:r>
      <w:r w:rsidR="005A2E68"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10" name="Рисунок 10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Предоставлять возможности для самых разных игр, в основном с</w:t>
      </w:r>
      <w:r w:rsidR="008B2218"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5464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предметами.</w:t>
      </w:r>
      <w:r w:rsidRPr="00D65464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11" name="Рисунок 11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Относиться к ребенку</w:t>
      </w:r>
      <w:r w:rsidRPr="00D65464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спокойно и дружелюбно</w:t>
      </w:r>
      <w:r w:rsidRPr="00D654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12" name="Рисунок 12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Помнить, что соблюдение разумной</w:t>
      </w:r>
      <w:r w:rsidRPr="00D65464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безопасности</w:t>
      </w:r>
      <w:r w:rsidRPr="00D65464">
        <w:rPr>
          <w:rFonts w:ascii="Times New Roman" w:eastAsia="Times New Roman" w:hAnsi="Times New Roman" w:cs="Times New Roman"/>
          <w:color w:val="0070C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</w:t>
      </w:r>
      <w:r w:rsidRPr="005A2E68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13" name="Рисунок 13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Понимать, что у маленького ребенка совершенно другое</w:t>
      </w:r>
      <w:r w:rsidRPr="00D65464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восприятие времени.</w:t>
      </w:r>
      <w:r w:rsidRPr="00D65464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14" name="Рисунок 14" descr="hello_html_7802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8023b4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8" w:rsidRPr="00D65464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6546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Относиться</w:t>
      </w:r>
      <w:r w:rsidRPr="00D65464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спокойно и с пониманием</w:t>
      </w:r>
      <w:r w:rsidRPr="00D65464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r w:rsidRPr="00D6546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 эмоциональным вспышкам ребенка в случае возникновения трудностей. Злость или слезы, когда у ребенка не получается какая-то сложная для него задача естественны. В случае сильного расстройства ребенка следует утешить или переключить его внимание.</w:t>
      </w:r>
    </w:p>
    <w:p w:rsidR="005A2E68" w:rsidRPr="005A2E68" w:rsidRDefault="005A2E68" w:rsidP="005A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2E68" w:rsidRPr="005A2E68" w:rsidRDefault="007E19C2" w:rsidP="005A2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A2E68" w:rsidRPr="005A2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Смотреть курс</w:t>
        </w:r>
      </w:hyperlink>
    </w:p>
    <w:p w:rsidR="000536B2" w:rsidRPr="005A2E68" w:rsidRDefault="000536B2">
      <w:pPr>
        <w:rPr>
          <w:sz w:val="28"/>
          <w:szCs w:val="28"/>
        </w:rPr>
      </w:pPr>
    </w:p>
    <w:sectPr w:rsidR="000536B2" w:rsidRPr="005A2E68" w:rsidSect="005A2E6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043"/>
    <w:multiLevelType w:val="multilevel"/>
    <w:tmpl w:val="61A4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4F9D"/>
    <w:multiLevelType w:val="multilevel"/>
    <w:tmpl w:val="1FA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5C45"/>
    <w:multiLevelType w:val="multilevel"/>
    <w:tmpl w:val="284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110B5"/>
    <w:multiLevelType w:val="multilevel"/>
    <w:tmpl w:val="614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51A51"/>
    <w:multiLevelType w:val="multilevel"/>
    <w:tmpl w:val="966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B1308"/>
    <w:multiLevelType w:val="multilevel"/>
    <w:tmpl w:val="A6F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038E9"/>
    <w:multiLevelType w:val="multilevel"/>
    <w:tmpl w:val="142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0195B"/>
    <w:multiLevelType w:val="multilevel"/>
    <w:tmpl w:val="D97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D32B6"/>
    <w:multiLevelType w:val="multilevel"/>
    <w:tmpl w:val="9B7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4783D"/>
    <w:multiLevelType w:val="multilevel"/>
    <w:tmpl w:val="FFD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D2EB5"/>
    <w:multiLevelType w:val="multilevel"/>
    <w:tmpl w:val="084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2E68"/>
    <w:rsid w:val="000536B2"/>
    <w:rsid w:val="00112811"/>
    <w:rsid w:val="0023649C"/>
    <w:rsid w:val="005A2E68"/>
    <w:rsid w:val="007E19C2"/>
    <w:rsid w:val="008B2218"/>
    <w:rsid w:val="00BD1FA8"/>
    <w:rsid w:val="00CA166F"/>
    <w:rsid w:val="00D6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E68"/>
  </w:style>
  <w:style w:type="character" w:styleId="a4">
    <w:name w:val="Hyperlink"/>
    <w:basedOn w:val="a0"/>
    <w:uiPriority w:val="99"/>
    <w:semiHidden/>
    <w:unhideWhenUsed/>
    <w:rsid w:val="005A2E68"/>
    <w:rPr>
      <w:color w:val="0000FF"/>
      <w:u w:val="single"/>
    </w:rPr>
  </w:style>
  <w:style w:type="character" w:customStyle="1" w:styleId="old">
    <w:name w:val="old"/>
    <w:basedOn w:val="a0"/>
    <w:rsid w:val="005A2E68"/>
  </w:style>
  <w:style w:type="character" w:customStyle="1" w:styleId="new">
    <w:name w:val="new"/>
    <w:basedOn w:val="a0"/>
    <w:rsid w:val="005A2E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E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date">
    <w:name w:val="infoforum-mini__date"/>
    <w:basedOn w:val="a0"/>
    <w:rsid w:val="005A2E68"/>
  </w:style>
  <w:style w:type="character" w:customStyle="1" w:styleId="infoforum-minititle">
    <w:name w:val="infoforum-mini__title"/>
    <w:basedOn w:val="a0"/>
    <w:rsid w:val="005A2E68"/>
  </w:style>
  <w:style w:type="character" w:customStyle="1" w:styleId="infoforum-minisubtitle">
    <w:name w:val="infoforum-mini__subtitle"/>
    <w:basedOn w:val="a0"/>
    <w:rsid w:val="005A2E68"/>
  </w:style>
  <w:style w:type="character" w:customStyle="1" w:styleId="infoforum-minibtn">
    <w:name w:val="infoforum-mini__btn"/>
    <w:basedOn w:val="a0"/>
    <w:rsid w:val="005A2E68"/>
  </w:style>
  <w:style w:type="character" w:customStyle="1" w:styleId="infoforum-minitick">
    <w:name w:val="infoforum-mini__tick"/>
    <w:basedOn w:val="a0"/>
    <w:rsid w:val="005A2E68"/>
  </w:style>
  <w:style w:type="paragraph" w:customStyle="1" w:styleId="v-library-new-title">
    <w:name w:val="v-library-new-title"/>
    <w:basedOn w:val="a"/>
    <w:rsid w:val="005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5A2E68"/>
  </w:style>
  <w:style w:type="character" w:customStyle="1" w:styleId="b-fire-technical-minimumtraining-bottom">
    <w:name w:val="b-fire-technical-minimum__training-bottom"/>
    <w:basedOn w:val="a0"/>
    <w:rsid w:val="005A2E68"/>
  </w:style>
  <w:style w:type="character" w:customStyle="1" w:styleId="b-fire-technical-minimumprice-old">
    <w:name w:val="b-fire-technical-minimum__price-old"/>
    <w:basedOn w:val="a0"/>
    <w:rsid w:val="005A2E68"/>
  </w:style>
  <w:style w:type="character" w:customStyle="1" w:styleId="b-fire-technical-minimumprice-new">
    <w:name w:val="b-fire-technical-minimum__price-new"/>
    <w:basedOn w:val="a0"/>
    <w:rsid w:val="005A2E68"/>
  </w:style>
  <w:style w:type="character" w:customStyle="1" w:styleId="dg-price">
    <w:name w:val="dg-price"/>
    <w:basedOn w:val="a0"/>
    <w:rsid w:val="005A2E68"/>
  </w:style>
  <w:style w:type="paragraph" w:styleId="a5">
    <w:name w:val="Balloon Text"/>
    <w:basedOn w:val="a"/>
    <w:link w:val="a6"/>
    <w:uiPriority w:val="99"/>
    <w:semiHidden/>
    <w:unhideWhenUsed/>
    <w:rsid w:val="005A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597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56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9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31636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7149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95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870">
                          <w:marLeft w:val="0"/>
                          <w:marRight w:val="0"/>
                          <w:marTop w:val="103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30894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76570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3521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65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5306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77743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9470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73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8942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15488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350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3008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661647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23708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5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870581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88742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959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3069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9281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6431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514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226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94487503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618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9807850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92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166703807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8155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195269608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642491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467481608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021395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70028250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2843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88031414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872015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44457474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292039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40350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613">
                          <w:marLeft w:val="2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5372">
                                  <w:marLeft w:val="0"/>
                                  <w:marRight w:val="0"/>
                                  <w:marTop w:val="0"/>
                                  <w:marBottom w:val="3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0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66537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874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2623">
                          <w:marLeft w:val="-514"/>
                          <w:marRight w:val="-514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714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9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908524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56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5054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4109">
                      <w:marLeft w:val="-171"/>
                      <w:marRight w:val="-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0030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958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233384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1737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0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24442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561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229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ursy/7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2019-10-20T13:49:00Z</dcterms:created>
  <dcterms:modified xsi:type="dcterms:W3CDTF">2020-01-21T10:16:00Z</dcterms:modified>
</cp:coreProperties>
</file>